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226B9108" w14:textId="13A7B4CE" w:rsidR="00EE4E2B" w:rsidRPr="00541EC1" w:rsidRDefault="00EE4E2B" w:rsidP="00B0089E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E4E2B">
        <w:rPr>
          <w:rFonts w:ascii="Arial" w:hAnsi="Arial" w:cs="Arial"/>
          <w:sz w:val="20"/>
          <w:szCs w:val="20"/>
        </w:rPr>
        <w:t>Публичное акционерное общество "Челябинский металлургический комбинат" Управление по операционной деятельности Служба по обеспечению ремонтной продукцией Ремонтно-котельный цех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62DD527E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5B5645">
        <w:rPr>
          <w:rFonts w:ascii="Arial" w:hAnsi="Arial" w:cs="Arial"/>
          <w:sz w:val="20"/>
          <w:szCs w:val="20"/>
        </w:rPr>
        <w:t>31</w:t>
      </w:r>
      <w:r w:rsidR="0058645D">
        <w:rPr>
          <w:rFonts w:ascii="Arial" w:hAnsi="Arial" w:cs="Arial"/>
          <w:sz w:val="20"/>
          <w:szCs w:val="20"/>
        </w:rPr>
        <w:t>.</w:t>
      </w:r>
      <w:r w:rsidR="007F6651">
        <w:rPr>
          <w:rFonts w:ascii="Arial" w:hAnsi="Arial" w:cs="Arial"/>
          <w:sz w:val="20"/>
          <w:szCs w:val="20"/>
        </w:rPr>
        <w:t>10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6797DA54" w:rsidR="005279E1" w:rsidRPr="00541EC1" w:rsidRDefault="005B564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479FA786" w:rsidR="005279E1" w:rsidRPr="00541EC1" w:rsidRDefault="005B564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52EAA5CE" w:rsidR="005279E1" w:rsidRPr="00541EC1" w:rsidRDefault="005B564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6BB51D5E" w:rsidR="005279E1" w:rsidRPr="00541EC1" w:rsidRDefault="005B564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5FCA1FCB" w:rsidR="00310FD6" w:rsidRPr="00541EC1" w:rsidRDefault="005B564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77822" w14:textId="77777777" w:rsidR="00B1038E" w:rsidRDefault="00B1038E" w:rsidP="00DC6CB6">
      <w:r>
        <w:separator/>
      </w:r>
    </w:p>
  </w:endnote>
  <w:endnote w:type="continuationSeparator" w:id="0">
    <w:p w14:paraId="73BC687F" w14:textId="77777777" w:rsidR="00B1038E" w:rsidRDefault="00B1038E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2477" w14:textId="77777777" w:rsidR="00B1038E" w:rsidRDefault="00B1038E" w:rsidP="00DC6CB6">
      <w:r>
        <w:separator/>
      </w:r>
    </w:p>
  </w:footnote>
  <w:footnote w:type="continuationSeparator" w:id="0">
    <w:p w14:paraId="740A8489" w14:textId="77777777" w:rsidR="00B1038E" w:rsidRDefault="00B1038E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F0997"/>
    <w:rsid w:val="001259BA"/>
    <w:rsid w:val="00174F06"/>
    <w:rsid w:val="00174F38"/>
    <w:rsid w:val="00310FD6"/>
    <w:rsid w:val="00357BF8"/>
    <w:rsid w:val="003B3D8F"/>
    <w:rsid w:val="003C57F5"/>
    <w:rsid w:val="00431E52"/>
    <w:rsid w:val="005279E1"/>
    <w:rsid w:val="00541EC1"/>
    <w:rsid w:val="0058645D"/>
    <w:rsid w:val="005B2415"/>
    <w:rsid w:val="005B5645"/>
    <w:rsid w:val="005C5456"/>
    <w:rsid w:val="005F2D47"/>
    <w:rsid w:val="005F4522"/>
    <w:rsid w:val="0071060B"/>
    <w:rsid w:val="007F6651"/>
    <w:rsid w:val="00807711"/>
    <w:rsid w:val="008B43D7"/>
    <w:rsid w:val="009215AB"/>
    <w:rsid w:val="00934EA3"/>
    <w:rsid w:val="009B334B"/>
    <w:rsid w:val="00AB1F7A"/>
    <w:rsid w:val="00B0089E"/>
    <w:rsid w:val="00B1038E"/>
    <w:rsid w:val="00B9726F"/>
    <w:rsid w:val="00BB36F0"/>
    <w:rsid w:val="00C44987"/>
    <w:rsid w:val="00CB0BE6"/>
    <w:rsid w:val="00CB7AB6"/>
    <w:rsid w:val="00D76F6F"/>
    <w:rsid w:val="00DA39F6"/>
    <w:rsid w:val="00DC6CB6"/>
    <w:rsid w:val="00E92D04"/>
    <w:rsid w:val="00ED3CEE"/>
    <w:rsid w:val="00EE4E2B"/>
    <w:rsid w:val="00F01FB8"/>
    <w:rsid w:val="00F21047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2023-10-31T12:18:00Z</dcterms:created>
  <dcterms:modified xsi:type="dcterms:W3CDTF">2023-10-31T12:18:00Z</dcterms:modified>
</cp:coreProperties>
</file>